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4982" w:rsidR="3471AC19" w:rsidP="00284982" w:rsidRDefault="3471AC19" w14:paraId="2DB4B2C5" w14:textId="41D71EBF">
      <w:pPr>
        <w:pStyle w:val="Heading1"/>
        <w:jc w:val="center"/>
        <w:rPr>
          <w:b/>
          <w:bCs/>
          <w:sz w:val="40"/>
          <w:szCs w:val="40"/>
        </w:rPr>
      </w:pPr>
      <w:r w:rsidRPr="00284982">
        <w:rPr>
          <w:b/>
          <w:bCs/>
          <w:sz w:val="40"/>
          <w:szCs w:val="40"/>
        </w:rPr>
        <w:t>Creating a First Day Experience</w:t>
      </w:r>
    </w:p>
    <w:p w:rsidRPr="00284982" w:rsidR="00256810" w:rsidP="3471AC19" w:rsidRDefault="00284982" w14:paraId="4F6D5238" w14:textId="12D9CF27">
      <w:pPr>
        <w:rPr>
          <w:rStyle w:val="Heading1Char"/>
          <w:b/>
          <w:bCs/>
        </w:rPr>
      </w:pPr>
      <w:r w:rsidRPr="00284982">
        <w:rPr>
          <w:rStyle w:val="Heading1Char"/>
          <w:b/>
          <w:bCs/>
        </w:rPr>
        <w:t>Interview</w:t>
      </w:r>
    </w:p>
    <w:p w:rsidRPr="00256810" w:rsidR="3471AC19" w:rsidP="00256810" w:rsidRDefault="3471AC19" w14:paraId="5D2207DC" w14:textId="758376B1">
      <w:pPr>
        <w:pStyle w:val="Heading2"/>
      </w:pPr>
      <w:r w:rsidRPr="00256810">
        <w:t>Things to do before the Interview to create a positive defining moment:</w:t>
      </w:r>
    </w:p>
    <w:p w:rsidR="3471AC19" w:rsidP="00256810" w:rsidRDefault="3471AC19" w14:paraId="221691F4" w14:textId="3B7B1FCA">
      <w:pPr>
        <w:pStyle w:val="ListParagraph"/>
        <w:numPr>
          <w:ilvl w:val="0"/>
          <w:numId w:val="5"/>
        </w:numPr>
      </w:pPr>
      <w:r>
        <w:t xml:space="preserve">Once an interview is scheduled, place the volunteer and close all other interview slots for the morning or afternoon.  </w:t>
      </w:r>
    </w:p>
    <w:p w:rsidR="3471AC19" w:rsidP="00256810" w:rsidRDefault="3471AC19" w14:paraId="532F6E5D" w14:textId="3539A6FA">
      <w:pPr>
        <w:pStyle w:val="ListParagraph"/>
        <w:numPr>
          <w:ilvl w:val="0"/>
          <w:numId w:val="5"/>
        </w:numPr>
      </w:pPr>
      <w:r>
        <w:t>Schedule one onboarding or interview per morning or afternoon.</w:t>
      </w:r>
    </w:p>
    <w:p w:rsidR="3471AC19" w:rsidP="00256810" w:rsidRDefault="3471AC19" w14:paraId="4C785128" w14:textId="2FF81A2B">
      <w:pPr>
        <w:pStyle w:val="ListParagraph"/>
        <w:numPr>
          <w:ilvl w:val="0"/>
          <w:numId w:val="5"/>
        </w:numPr>
      </w:pPr>
      <w:r>
        <w:t>Secure interview team and notify all staff at location.</w:t>
      </w:r>
    </w:p>
    <w:p w:rsidR="00256810" w:rsidP="00256810" w:rsidRDefault="00256810" w14:paraId="5C10A5B5" w14:textId="38D09E5A">
      <w:pPr>
        <w:pStyle w:val="ListParagraph"/>
        <w:numPr>
          <w:ilvl w:val="0"/>
          <w:numId w:val="5"/>
        </w:numPr>
      </w:pPr>
      <w:r>
        <w:t>Schedule Meeting Room for interview, notify interview team</w:t>
      </w:r>
    </w:p>
    <w:p w:rsidRPr="00256810" w:rsidR="3471AC19" w:rsidP="00256810" w:rsidRDefault="3471AC19" w14:paraId="2E04C47F" w14:textId="210995C7">
      <w:pPr>
        <w:pStyle w:val="Heading2"/>
        <w:rPr>
          <w:b/>
          <w:bCs/>
        </w:rPr>
      </w:pPr>
      <w:r w:rsidRPr="00256810">
        <w:rPr>
          <w:rStyle w:val="Strong"/>
          <w:b w:val="0"/>
          <w:bCs w:val="0"/>
        </w:rPr>
        <w:t>Two days before</w:t>
      </w:r>
    </w:p>
    <w:p w:rsidR="3471AC19" w:rsidP="3471AC19" w:rsidRDefault="3471AC19" w14:paraId="3C2D8C88" w14:textId="71DFC618">
      <w:pPr>
        <w:pStyle w:val="ListParagraph"/>
        <w:numPr>
          <w:ilvl w:val="0"/>
          <w:numId w:val="4"/>
        </w:numPr>
      </w:pPr>
      <w:r>
        <w:t>Email all staff at location to make them aware that a new person is considering joining our team! Prep staff to:</w:t>
      </w:r>
    </w:p>
    <w:p w:rsidR="3471AC19" w:rsidP="3471AC19" w:rsidRDefault="3471AC19" w14:paraId="7E0680BC" w14:textId="75875EA3">
      <w:pPr>
        <w:pStyle w:val="ListParagraph"/>
        <w:numPr>
          <w:ilvl w:val="1"/>
          <w:numId w:val="4"/>
        </w:numPr>
      </w:pPr>
      <w:r>
        <w:t xml:space="preserve">Welcome the potential volunteer – say your name (and pronouns) </w:t>
      </w:r>
    </w:p>
    <w:p w:rsidR="3471AC19" w:rsidP="3471AC19" w:rsidRDefault="3471AC19" w14:paraId="3508C617" w14:textId="3728CBE3">
      <w:pPr>
        <w:pStyle w:val="ListParagraph"/>
        <w:numPr>
          <w:ilvl w:val="1"/>
          <w:numId w:val="4"/>
        </w:numPr>
      </w:pPr>
      <w:r>
        <w:t>Be friendly – Introduce yourself first</w:t>
      </w:r>
    </w:p>
    <w:p w:rsidR="3471AC19" w:rsidP="3471AC19" w:rsidRDefault="3471AC19" w14:paraId="24F2BBB8" w14:textId="33D832AF">
      <w:pPr>
        <w:pStyle w:val="ListParagraph"/>
        <w:numPr>
          <w:ilvl w:val="1"/>
          <w:numId w:val="4"/>
        </w:numPr>
      </w:pPr>
      <w:r>
        <w:t>Answer questions</w:t>
      </w:r>
    </w:p>
    <w:p w:rsidR="3471AC19" w:rsidP="3471AC19" w:rsidRDefault="3471AC19" w14:paraId="69300DBA" w14:textId="0EE8EAAC">
      <w:pPr>
        <w:pStyle w:val="ListParagraph"/>
        <w:numPr>
          <w:ilvl w:val="1"/>
          <w:numId w:val="4"/>
        </w:numPr>
      </w:pPr>
      <w:r>
        <w:t xml:space="preserve">Reach out to help </w:t>
      </w:r>
    </w:p>
    <w:p w:rsidR="3471AC19" w:rsidP="3471AC19" w:rsidRDefault="3471AC19" w14:paraId="77AE15A4" w14:textId="34B860B6">
      <w:pPr>
        <w:pStyle w:val="ListParagraph"/>
        <w:numPr>
          <w:ilvl w:val="1"/>
          <w:numId w:val="4"/>
        </w:numPr>
      </w:pPr>
      <w:r>
        <w:t>Identify for staff who the point person is for this volunteer connection</w:t>
      </w:r>
    </w:p>
    <w:p w:rsidR="3471AC19" w:rsidP="3471AC19" w:rsidRDefault="3471AC19" w14:paraId="3C807864" w14:textId="5C9D7C48">
      <w:pPr>
        <w:pStyle w:val="ListParagraph"/>
        <w:numPr>
          <w:ilvl w:val="0"/>
          <w:numId w:val="4"/>
        </w:numPr>
      </w:pPr>
      <w:r>
        <w:t>Email applicant:</w:t>
      </w:r>
    </w:p>
    <w:p w:rsidR="3471AC19" w:rsidP="3471AC19" w:rsidRDefault="3471AC19" w14:paraId="794770BC" w14:textId="5C061AF4">
      <w:pPr>
        <w:pStyle w:val="ListParagraph"/>
        <w:numPr>
          <w:ilvl w:val="1"/>
          <w:numId w:val="4"/>
        </w:numPr>
        <w:rPr/>
      </w:pPr>
      <w:r w:rsidR="3471AC19">
        <w:rPr/>
        <w:t>Welcome</w:t>
      </w:r>
    </w:p>
    <w:p w:rsidR="3684D683" w:rsidP="3684D683" w:rsidRDefault="3684D683" w14:paraId="1794D5D3" w14:textId="0EB089C8">
      <w:pPr>
        <w:pStyle w:val="ListParagraph"/>
        <w:numPr>
          <w:ilvl w:val="1"/>
          <w:numId w:val="4"/>
        </w:numPr>
        <w:rPr/>
      </w:pPr>
      <w:r w:rsidR="3684D683">
        <w:rPr/>
        <w:t xml:space="preserve">Link to </w:t>
      </w:r>
      <w:hyperlink r:id="R1dc86944097d43f6">
        <w:r w:rsidRPr="3684D683" w:rsidR="3684D683">
          <w:rPr>
            <w:rStyle w:val="Hyperlink"/>
          </w:rPr>
          <w:t>Volunteer Handbook</w:t>
        </w:r>
      </w:hyperlink>
    </w:p>
    <w:p w:rsidR="3471AC19" w:rsidP="3471AC19" w:rsidRDefault="3471AC19" w14:paraId="4914653F" w14:textId="7A847055">
      <w:pPr>
        <w:pStyle w:val="ListParagraph"/>
        <w:numPr>
          <w:ilvl w:val="1"/>
          <w:numId w:val="4"/>
        </w:numPr>
      </w:pPr>
      <w:r>
        <w:t>Dress norms for library volunteering</w:t>
      </w:r>
    </w:p>
    <w:p w:rsidR="3471AC19" w:rsidP="3471AC19" w:rsidRDefault="3471AC19" w14:paraId="7DD726E3" w14:textId="5CA8943B">
      <w:pPr>
        <w:pStyle w:val="ListParagraph"/>
        <w:numPr>
          <w:ilvl w:val="1"/>
          <w:numId w:val="4"/>
        </w:numPr>
      </w:pPr>
      <w:r>
        <w:t>Confirm date and time of interview</w:t>
      </w:r>
    </w:p>
    <w:p w:rsidR="3471AC19" w:rsidP="3471AC19" w:rsidRDefault="3471AC19" w14:paraId="1E18F9DC" w14:textId="1B6BF1BC">
      <w:pPr>
        <w:pStyle w:val="ListParagraph"/>
        <w:numPr>
          <w:ilvl w:val="1"/>
          <w:numId w:val="4"/>
        </w:numPr>
      </w:pPr>
      <w:r>
        <w:t>Notify who to contact in case of cancellation or delay</w:t>
      </w:r>
    </w:p>
    <w:p w:rsidR="3471AC19" w:rsidP="3471AC19" w:rsidRDefault="3471AC19" w14:paraId="266A80BB" w14:textId="1133D34B">
      <w:pPr>
        <w:pStyle w:val="ListParagraph"/>
        <w:numPr>
          <w:ilvl w:val="1"/>
          <w:numId w:val="4"/>
        </w:numPr>
      </w:pPr>
      <w:r>
        <w:t>Confirm parking and directions</w:t>
      </w:r>
    </w:p>
    <w:p w:rsidR="3471AC19" w:rsidP="3471AC19" w:rsidRDefault="3471AC19" w14:paraId="52E15E97" w14:textId="3657A90E">
      <w:pPr>
        <w:pStyle w:val="ListParagraph"/>
        <w:numPr>
          <w:ilvl w:val="1"/>
          <w:numId w:val="4"/>
        </w:numPr>
      </w:pPr>
      <w:r>
        <w:t>Confirm point person to look for when arriving and where to check in</w:t>
      </w:r>
    </w:p>
    <w:p w:rsidR="00256810" w:rsidP="00256810" w:rsidRDefault="00256810" w14:paraId="5BFD4711" w14:textId="38A15F93">
      <w:pPr>
        <w:pStyle w:val="ListParagraph"/>
        <w:numPr>
          <w:ilvl w:val="0"/>
          <w:numId w:val="4"/>
        </w:numPr>
      </w:pPr>
      <w:r>
        <w:t>Prep Interview:</w:t>
      </w:r>
    </w:p>
    <w:p w:rsidR="00256810" w:rsidP="00256810" w:rsidRDefault="00256810" w14:paraId="465E4D78" w14:textId="2BFF839C">
      <w:pPr>
        <w:pStyle w:val="ListParagraph"/>
        <w:numPr>
          <w:ilvl w:val="1"/>
          <w:numId w:val="4"/>
        </w:numPr>
      </w:pPr>
      <w:r>
        <w:t>Print interview questions, one copy per team member</w:t>
      </w:r>
    </w:p>
    <w:p w:rsidRPr="00256810" w:rsidR="3471AC19" w:rsidP="00256810" w:rsidRDefault="3471AC19" w14:paraId="4D09DB0E" w14:textId="3CC150DA">
      <w:pPr>
        <w:pStyle w:val="Heading2"/>
        <w:rPr>
          <w:rStyle w:val="Strong"/>
          <w:b w:val="0"/>
          <w:bCs w:val="0"/>
        </w:rPr>
      </w:pPr>
      <w:r w:rsidRPr="00256810">
        <w:rPr>
          <w:rStyle w:val="Strong"/>
          <w:b w:val="0"/>
          <w:bCs w:val="0"/>
        </w:rPr>
        <w:t xml:space="preserve">Day of Interview: </w:t>
      </w:r>
    </w:p>
    <w:p w:rsidR="3471AC19" w:rsidP="3471AC19" w:rsidRDefault="3471AC19" w14:paraId="2145DCC6" w14:textId="6DA79E3E">
      <w:pPr>
        <w:pStyle w:val="ListParagraph"/>
        <w:numPr>
          <w:ilvl w:val="0"/>
          <w:numId w:val="3"/>
        </w:numPr>
      </w:pPr>
      <w:r>
        <w:t>Schedule interviews or first days to begin at 9:30 am or later, after the library is open</w:t>
      </w:r>
    </w:p>
    <w:p w:rsidR="3471AC19" w:rsidP="3471AC19" w:rsidRDefault="3471AC19" w14:paraId="71380934" w14:textId="588AC5EE">
      <w:pPr>
        <w:pStyle w:val="ListParagraph"/>
        <w:numPr>
          <w:ilvl w:val="0"/>
          <w:numId w:val="3"/>
        </w:numPr>
      </w:pPr>
      <w:r>
        <w:t xml:space="preserve">Send a reminder email to all staff on location </w:t>
      </w:r>
    </w:p>
    <w:p w:rsidR="3471AC19" w:rsidP="3471AC19" w:rsidRDefault="3471AC19" w14:paraId="290D4E3F" w14:textId="49CA8992">
      <w:pPr>
        <w:pStyle w:val="ListParagraph"/>
        <w:numPr>
          <w:ilvl w:val="0"/>
          <w:numId w:val="3"/>
        </w:numPr>
      </w:pPr>
      <w:r>
        <w:t xml:space="preserve">Have interview team, location, </w:t>
      </w:r>
      <w:r w:rsidR="00256810">
        <w:t>questions,</w:t>
      </w:r>
      <w:r>
        <w:t xml:space="preserve"> and feedback rubric (for teens) ready</w:t>
      </w:r>
    </w:p>
    <w:p w:rsidR="3471AC19" w:rsidP="3471AC19" w:rsidRDefault="3471AC19" w14:paraId="301E2FDD" w14:textId="1785948D">
      <w:pPr>
        <w:pStyle w:val="ListParagraph"/>
        <w:numPr>
          <w:ilvl w:val="0"/>
          <w:numId w:val="3"/>
        </w:numPr>
      </w:pPr>
      <w:r>
        <w:t>Notify security that volunteers will be checking in – provide names and point person contact information</w:t>
      </w:r>
    </w:p>
    <w:p w:rsidR="3471AC19" w:rsidP="3471AC19" w:rsidRDefault="3471AC19" w14:paraId="4EC06C88" w14:textId="53A18B01">
      <w:pPr>
        <w:pStyle w:val="ListParagraph"/>
        <w:numPr>
          <w:ilvl w:val="0"/>
          <w:numId w:val="3"/>
        </w:numPr>
      </w:pPr>
      <w:r>
        <w:t>Wait at designated area 10 minutes before scheduled arrival time</w:t>
      </w:r>
    </w:p>
    <w:p w:rsidR="3471AC19" w:rsidP="3471AC19" w:rsidRDefault="3471AC19" w14:paraId="3EFC7D78" w14:textId="07C0EE6F">
      <w:pPr>
        <w:pStyle w:val="ListParagraph"/>
        <w:numPr>
          <w:ilvl w:val="0"/>
          <w:numId w:val="3"/>
        </w:numPr>
      </w:pPr>
      <w:r>
        <w:t>Welcome the potential volunteer - say your name (and pronouns)</w:t>
      </w:r>
    </w:p>
    <w:p w:rsidR="3471AC19" w:rsidP="3471AC19" w:rsidRDefault="3471AC19" w14:paraId="2B26E8D0" w14:textId="230FB4C9">
      <w:pPr>
        <w:pStyle w:val="ListParagraph"/>
        <w:numPr>
          <w:ilvl w:val="0"/>
          <w:numId w:val="3"/>
        </w:numPr>
      </w:pPr>
      <w:r>
        <w:t>Introduce the potential volunteer to any staff or volunteers you encounter</w:t>
      </w:r>
    </w:p>
    <w:p w:rsidR="3471AC19" w:rsidP="3471AC19" w:rsidRDefault="3471AC19" w14:paraId="78578476" w14:textId="2C0491E5">
      <w:pPr>
        <w:pStyle w:val="ListParagraph"/>
        <w:numPr>
          <w:ilvl w:val="0"/>
          <w:numId w:val="3"/>
        </w:numPr>
      </w:pPr>
      <w:r>
        <w:t>Conduct the interview</w:t>
      </w:r>
    </w:p>
    <w:p w:rsidR="3471AC19" w:rsidP="3471AC19" w:rsidRDefault="3471AC19" w14:paraId="1CF9C756" w14:textId="338FB6E0">
      <w:pPr>
        <w:pStyle w:val="ListParagraph"/>
        <w:numPr>
          <w:ilvl w:val="0"/>
          <w:numId w:val="3"/>
        </w:numPr>
      </w:pPr>
      <w:r>
        <w:t>Give a brief overview of the next steps</w:t>
      </w:r>
    </w:p>
    <w:p w:rsidR="3471AC19" w:rsidP="3471AC19" w:rsidRDefault="3471AC19" w14:paraId="34FAEF5C" w14:textId="359BACBC">
      <w:pPr>
        <w:pStyle w:val="ListParagraph"/>
        <w:numPr>
          <w:ilvl w:val="0"/>
          <w:numId w:val="3"/>
        </w:numPr>
      </w:pPr>
      <w:r>
        <w:t>Give a brief tour of location</w:t>
      </w:r>
    </w:p>
    <w:p w:rsidR="3471AC19" w:rsidP="3471AC19" w:rsidRDefault="3471AC19" w14:paraId="7B6719FC" w14:textId="616B7458">
      <w:pPr>
        <w:rPr>
          <w:rStyle w:val="Strong"/>
        </w:rPr>
      </w:pPr>
      <w:r w:rsidRPr="3471AC19">
        <w:rPr>
          <w:rStyle w:val="Strong"/>
        </w:rPr>
        <w:t>Late or No-show:</w:t>
      </w:r>
    </w:p>
    <w:p w:rsidR="3471AC19" w:rsidP="3471AC19" w:rsidRDefault="3471AC19" w14:paraId="7817D2C7" w14:textId="59C31F3B">
      <w:pPr>
        <w:pStyle w:val="ListParagraph"/>
        <w:numPr>
          <w:ilvl w:val="0"/>
          <w:numId w:val="3"/>
        </w:numPr>
      </w:pPr>
      <w:r>
        <w:lastRenderedPageBreak/>
        <w:t>If the volunteer is 15 minutes late, call to confirm.</w:t>
      </w:r>
    </w:p>
    <w:p w:rsidR="3471AC19" w:rsidP="3471AC19" w:rsidRDefault="3471AC19" w14:paraId="1319CD20" w14:textId="6D7ECFE9">
      <w:pPr>
        <w:pStyle w:val="ListParagraph"/>
        <w:numPr>
          <w:ilvl w:val="0"/>
          <w:numId w:val="3"/>
        </w:numPr>
      </w:pPr>
      <w:r>
        <w:t>If the volunteer is 30 minutes late or no-shows, follow-up via email to check on the applicant:</w:t>
      </w:r>
    </w:p>
    <w:p w:rsidR="3471AC19" w:rsidP="3471AC19" w:rsidRDefault="3471AC19" w14:paraId="6BE5C950" w14:textId="11BBFEF3">
      <w:pPr>
        <w:pStyle w:val="ListParagraph"/>
        <w:numPr>
          <w:ilvl w:val="1"/>
          <w:numId w:val="3"/>
        </w:numPr>
      </w:pPr>
      <w:r>
        <w:t>Is everything okay?</w:t>
      </w:r>
    </w:p>
    <w:p w:rsidR="3471AC19" w:rsidP="3471AC19" w:rsidRDefault="3471AC19" w14:paraId="33B6019F" w14:textId="28586B4F">
      <w:pPr>
        <w:pStyle w:val="ListParagraph"/>
        <w:numPr>
          <w:ilvl w:val="1"/>
          <w:numId w:val="3"/>
        </w:numPr>
      </w:pPr>
      <w:r>
        <w:t>Did you want to reschedule the interview?</w:t>
      </w:r>
    </w:p>
    <w:p w:rsidR="3471AC19" w:rsidP="3471AC19" w:rsidRDefault="3471AC19" w14:paraId="00B2EC34" w14:textId="3ECCA24B">
      <w:pPr>
        <w:pStyle w:val="ListParagraph"/>
        <w:numPr>
          <w:ilvl w:val="1"/>
          <w:numId w:val="3"/>
        </w:numPr>
      </w:pPr>
      <w:r>
        <w:t>Are you still interested in volunteering with the library at this location?</w:t>
      </w:r>
    </w:p>
    <w:p w:rsidR="3471AC19" w:rsidP="3471AC19" w:rsidRDefault="3471AC19" w14:paraId="5F831ACE" w14:textId="53746299">
      <w:pPr>
        <w:pStyle w:val="ListParagraph"/>
        <w:numPr>
          <w:ilvl w:val="0"/>
          <w:numId w:val="3"/>
        </w:numPr>
      </w:pPr>
      <w:r>
        <w:t>Notify Volunteer Services if the volunteer is not interested in continuing.</w:t>
      </w:r>
    </w:p>
    <w:p w:rsidR="3471AC19" w:rsidP="3471AC19" w:rsidRDefault="3471AC19" w14:paraId="5C7D83B8" w14:textId="58467A08">
      <w:pPr>
        <w:pStyle w:val="ListParagraph"/>
        <w:numPr>
          <w:ilvl w:val="0"/>
          <w:numId w:val="3"/>
        </w:numPr>
      </w:pPr>
      <w:r>
        <w:t>Reschedule if needed.</w:t>
      </w:r>
    </w:p>
    <w:p w:rsidR="3471AC19" w:rsidP="3471AC19" w:rsidRDefault="3471AC19" w14:paraId="4BAB2A01" w14:textId="7F451534">
      <w:pPr>
        <w:pStyle w:val="ListParagraph"/>
        <w:numPr>
          <w:ilvl w:val="0"/>
          <w:numId w:val="3"/>
        </w:numPr>
      </w:pPr>
      <w:r>
        <w:t>If the volunteer is ill, send a get-well card to their home.</w:t>
      </w:r>
    </w:p>
    <w:p w:rsidR="3471AC19" w:rsidP="3471AC19" w:rsidRDefault="3471AC19" w14:paraId="55C8EAA1" w14:textId="15B7C973">
      <w:pPr>
        <w:rPr>
          <w:rStyle w:val="Strong"/>
        </w:rPr>
      </w:pPr>
      <w:r w:rsidRPr="3471AC19">
        <w:rPr>
          <w:rStyle w:val="Strong"/>
        </w:rPr>
        <w:t>Following the Interview</w:t>
      </w:r>
    </w:p>
    <w:p w:rsidR="3471AC19" w:rsidP="3471AC19" w:rsidRDefault="3471AC19" w14:paraId="723EB4A3" w14:textId="4AB8A0F6">
      <w:pPr>
        <w:pStyle w:val="ListParagraph"/>
        <w:numPr>
          <w:ilvl w:val="0"/>
          <w:numId w:val="2"/>
        </w:numPr>
      </w:pPr>
      <w:r>
        <w:t>Notify Volunteer Services the outcome:</w:t>
      </w:r>
    </w:p>
    <w:p w:rsidR="3471AC19" w:rsidP="3471AC19" w:rsidRDefault="00256810" w14:paraId="66ABAFEA" w14:textId="52D70144">
      <w:pPr>
        <w:pStyle w:val="ListParagraph"/>
        <w:numPr>
          <w:ilvl w:val="1"/>
          <w:numId w:val="2"/>
        </w:numPr>
      </w:pPr>
      <w:r>
        <w:t xml:space="preserve">Teen: </w:t>
      </w:r>
      <w:r w:rsidR="3471AC19">
        <w:t xml:space="preserve">Approve/place </w:t>
      </w:r>
    </w:p>
    <w:p w:rsidR="3471AC19" w:rsidP="3471AC19" w:rsidRDefault="00256810" w14:paraId="225F5D75" w14:textId="2C2CEEEF">
      <w:pPr>
        <w:pStyle w:val="ListParagraph"/>
        <w:numPr>
          <w:ilvl w:val="1"/>
          <w:numId w:val="2"/>
        </w:numPr>
      </w:pPr>
      <w:r>
        <w:t xml:space="preserve">Adult: </w:t>
      </w:r>
      <w:r w:rsidR="3471AC19">
        <w:t xml:space="preserve">Run background check </w:t>
      </w:r>
    </w:p>
    <w:p w:rsidR="3471AC19" w:rsidP="3471AC19" w:rsidRDefault="3471AC19" w14:paraId="184A9942" w14:textId="5FA77755">
      <w:pPr>
        <w:pStyle w:val="ListParagraph"/>
        <w:numPr>
          <w:ilvl w:val="1"/>
          <w:numId w:val="2"/>
        </w:numPr>
      </w:pPr>
      <w:r>
        <w:t>Need further action – not a good fit, not approved, etc.</w:t>
      </w:r>
    </w:p>
    <w:p w:rsidR="3471AC19" w:rsidP="3471AC19" w:rsidRDefault="3471AC19" w14:paraId="40447B06" w14:textId="41A4C21A">
      <w:pPr>
        <w:pStyle w:val="ListParagraph"/>
        <w:numPr>
          <w:ilvl w:val="1"/>
          <w:numId w:val="2"/>
        </w:numPr>
      </w:pPr>
      <w:r>
        <w:t>Request lanyard and name badge</w:t>
      </w:r>
    </w:p>
    <w:p w:rsidR="3471AC19" w:rsidP="3471AC19" w:rsidRDefault="3471AC19" w14:paraId="3181CAE4" w14:textId="47929917">
      <w:pPr>
        <w:pStyle w:val="ListParagraph"/>
        <w:numPr>
          <w:ilvl w:val="0"/>
          <w:numId w:val="2"/>
        </w:numPr>
      </w:pPr>
      <w:r>
        <w:t>When approved and placed, send email to volunteer:</w:t>
      </w:r>
    </w:p>
    <w:p w:rsidR="3471AC19" w:rsidP="3471AC19" w:rsidRDefault="3471AC19" w14:paraId="584F2383" w14:textId="63CFEF81">
      <w:pPr>
        <w:pStyle w:val="ListParagraph"/>
        <w:numPr>
          <w:ilvl w:val="1"/>
          <w:numId w:val="2"/>
        </w:numPr>
      </w:pPr>
      <w:r>
        <w:t>Onboarding information (schedule slots for training)</w:t>
      </w:r>
    </w:p>
    <w:p w:rsidR="3471AC19" w:rsidP="3471AC19" w:rsidRDefault="3471AC19" w14:paraId="24B5732E" w14:textId="67716429">
      <w:pPr>
        <w:pStyle w:val="ListParagraph"/>
        <w:numPr>
          <w:ilvl w:val="1"/>
          <w:numId w:val="2"/>
        </w:numPr>
      </w:pPr>
      <w:r>
        <w:t xml:space="preserve">Link to opportunity and instructions to schedule shifts – include </w:t>
      </w:r>
      <w:r w:rsidR="00256810">
        <w:t>tutorial</w:t>
      </w:r>
    </w:p>
    <w:p w:rsidRPr="00284982" w:rsidR="3471AC19" w:rsidP="00284982" w:rsidRDefault="3471AC19" w14:paraId="7BFA4129" w14:textId="48ECD725">
      <w:pPr>
        <w:rPr>
          <w:rStyle w:val="Heading1Char"/>
          <w:b/>
          <w:bCs/>
        </w:rPr>
      </w:pPr>
      <w:r w:rsidRPr="00284982">
        <w:rPr>
          <w:rStyle w:val="Heading1Char"/>
          <w:b/>
          <w:bCs/>
        </w:rPr>
        <w:t>Onboarding</w:t>
      </w:r>
    </w:p>
    <w:p w:rsidRPr="00256810" w:rsidR="3471AC19" w:rsidP="00256810" w:rsidRDefault="3471AC19" w14:paraId="79C1EE0D" w14:textId="24F15813">
      <w:pPr>
        <w:pStyle w:val="Heading2"/>
        <w:rPr>
          <w:b/>
          <w:bCs/>
        </w:rPr>
      </w:pPr>
      <w:r w:rsidRPr="00256810">
        <w:rPr>
          <w:rStyle w:val="Strong"/>
          <w:b w:val="0"/>
          <w:bCs w:val="0"/>
        </w:rPr>
        <w:t>Two days before</w:t>
      </w:r>
    </w:p>
    <w:p w:rsidR="3471AC19" w:rsidP="3471AC19" w:rsidRDefault="3471AC19" w14:paraId="37C99CC5" w14:textId="2940B47D">
      <w:pPr>
        <w:pStyle w:val="ListParagraph"/>
        <w:numPr>
          <w:ilvl w:val="0"/>
          <w:numId w:val="1"/>
        </w:numPr>
      </w:pPr>
      <w:r>
        <w:t>Schedule arrival for after 9:30</w:t>
      </w:r>
    </w:p>
    <w:p w:rsidR="3471AC19" w:rsidP="3471AC19" w:rsidRDefault="3471AC19" w14:paraId="4CC0BDF4" w14:textId="0B50FBEF">
      <w:pPr>
        <w:pStyle w:val="ListParagraph"/>
        <w:numPr>
          <w:ilvl w:val="0"/>
          <w:numId w:val="1"/>
        </w:numPr>
      </w:pPr>
      <w:r>
        <w:t>Schedule Tuesday - Friday</w:t>
      </w:r>
    </w:p>
    <w:p w:rsidR="3471AC19" w:rsidP="3471AC19" w:rsidRDefault="3471AC19" w14:paraId="39CA265F" w14:textId="28959C0F">
      <w:pPr>
        <w:pStyle w:val="ListParagraph"/>
        <w:numPr>
          <w:ilvl w:val="0"/>
          <w:numId w:val="1"/>
        </w:numPr>
      </w:pPr>
      <w:r>
        <w:t>Email all staff at location to make them aware someone is joining our team! Prep staff to:</w:t>
      </w:r>
    </w:p>
    <w:p w:rsidR="3471AC19" w:rsidP="3471AC19" w:rsidRDefault="3471AC19" w14:paraId="6572BFA3" w14:textId="2F64DC90">
      <w:pPr>
        <w:pStyle w:val="ListParagraph"/>
        <w:numPr>
          <w:ilvl w:val="1"/>
          <w:numId w:val="1"/>
        </w:numPr>
      </w:pPr>
      <w:r>
        <w:t xml:space="preserve">Welcome the volunteer – say your name (and pronouns) </w:t>
      </w:r>
    </w:p>
    <w:p w:rsidR="3471AC19" w:rsidP="3471AC19" w:rsidRDefault="3471AC19" w14:paraId="53FCE37C" w14:textId="3728CBE3">
      <w:pPr>
        <w:pStyle w:val="ListParagraph"/>
        <w:numPr>
          <w:ilvl w:val="1"/>
          <w:numId w:val="1"/>
        </w:numPr>
      </w:pPr>
      <w:r>
        <w:t>Be friendly – Introduce yourself first</w:t>
      </w:r>
    </w:p>
    <w:p w:rsidR="3471AC19" w:rsidP="3471AC19" w:rsidRDefault="3471AC19" w14:paraId="28603050" w14:textId="33D832AF">
      <w:pPr>
        <w:pStyle w:val="ListParagraph"/>
        <w:numPr>
          <w:ilvl w:val="1"/>
          <w:numId w:val="1"/>
        </w:numPr>
      </w:pPr>
      <w:r>
        <w:t>Answer questions</w:t>
      </w:r>
    </w:p>
    <w:p w:rsidR="3471AC19" w:rsidP="3471AC19" w:rsidRDefault="3471AC19" w14:paraId="576AAB88" w14:textId="0EE8EAAC">
      <w:pPr>
        <w:pStyle w:val="ListParagraph"/>
        <w:numPr>
          <w:ilvl w:val="1"/>
          <w:numId w:val="1"/>
        </w:numPr>
      </w:pPr>
      <w:r>
        <w:t xml:space="preserve">Reach out to help </w:t>
      </w:r>
    </w:p>
    <w:p w:rsidR="3471AC19" w:rsidP="3471AC19" w:rsidRDefault="3471AC19" w14:paraId="2B75919E" w14:textId="34B860B6">
      <w:pPr>
        <w:pStyle w:val="ListParagraph"/>
        <w:numPr>
          <w:ilvl w:val="1"/>
          <w:numId w:val="1"/>
        </w:numPr>
      </w:pPr>
      <w:r>
        <w:t>Identify for staff who the point person is for this volunteer connection</w:t>
      </w:r>
    </w:p>
    <w:p w:rsidR="3471AC19" w:rsidP="3471AC19" w:rsidRDefault="3471AC19" w14:paraId="495C1C29" w14:textId="5C9D7C48">
      <w:pPr>
        <w:pStyle w:val="ListParagraph"/>
        <w:numPr>
          <w:ilvl w:val="0"/>
          <w:numId w:val="1"/>
        </w:numPr>
      </w:pPr>
      <w:r>
        <w:t>Email applicant:</w:t>
      </w:r>
    </w:p>
    <w:p w:rsidR="3471AC19" w:rsidP="3471AC19" w:rsidRDefault="3471AC19" w14:paraId="5B042F9F" w14:textId="5C061AF4">
      <w:pPr>
        <w:pStyle w:val="ListParagraph"/>
        <w:numPr>
          <w:ilvl w:val="1"/>
          <w:numId w:val="1"/>
        </w:numPr>
      </w:pPr>
      <w:r>
        <w:t>Welcome</w:t>
      </w:r>
    </w:p>
    <w:p w:rsidR="3471AC19" w:rsidP="3471AC19" w:rsidRDefault="3471AC19" w14:paraId="6916D796" w14:textId="7A847055">
      <w:pPr>
        <w:pStyle w:val="ListParagraph"/>
        <w:numPr>
          <w:ilvl w:val="1"/>
          <w:numId w:val="1"/>
        </w:numPr>
      </w:pPr>
      <w:r>
        <w:t>Dress norms for library volunteering</w:t>
      </w:r>
    </w:p>
    <w:p w:rsidR="3471AC19" w:rsidP="3471AC19" w:rsidRDefault="3471AC19" w14:paraId="74EC3F68" w14:textId="6130A0D8">
      <w:pPr>
        <w:pStyle w:val="ListParagraph"/>
        <w:numPr>
          <w:ilvl w:val="1"/>
          <w:numId w:val="1"/>
        </w:numPr>
      </w:pPr>
      <w:r>
        <w:t xml:space="preserve">Confirm date and time of </w:t>
      </w:r>
      <w:r w:rsidR="00256810">
        <w:t>onboarding</w:t>
      </w:r>
    </w:p>
    <w:p w:rsidR="3471AC19" w:rsidP="3471AC19" w:rsidRDefault="3471AC19" w14:paraId="4DB69DA5" w14:textId="1B6BF1BC">
      <w:pPr>
        <w:pStyle w:val="ListParagraph"/>
        <w:numPr>
          <w:ilvl w:val="1"/>
          <w:numId w:val="1"/>
        </w:numPr>
      </w:pPr>
      <w:r>
        <w:t>Notify who to contact in case of cancellation or delay</w:t>
      </w:r>
    </w:p>
    <w:p w:rsidR="3471AC19" w:rsidP="3471AC19" w:rsidRDefault="3471AC19" w14:paraId="1E1F8B38" w14:textId="1133D34B">
      <w:pPr>
        <w:pStyle w:val="ListParagraph"/>
        <w:numPr>
          <w:ilvl w:val="1"/>
          <w:numId w:val="1"/>
        </w:numPr>
      </w:pPr>
      <w:r>
        <w:t>Confirm parking and directions</w:t>
      </w:r>
    </w:p>
    <w:p w:rsidR="3471AC19" w:rsidP="3471AC19" w:rsidRDefault="3471AC19" w14:paraId="714979D7" w14:textId="34DEE7EE">
      <w:pPr>
        <w:pStyle w:val="ListParagraph"/>
        <w:numPr>
          <w:ilvl w:val="1"/>
          <w:numId w:val="1"/>
        </w:numPr>
      </w:pPr>
      <w:r>
        <w:t>Confirm point person to look for when arriving and where to check in</w:t>
      </w:r>
    </w:p>
    <w:p w:rsidR="3471AC19" w:rsidP="3471AC19" w:rsidRDefault="3471AC19" w14:paraId="686716FB" w14:textId="4BDEC306">
      <w:pPr>
        <w:pStyle w:val="ListParagraph"/>
        <w:numPr>
          <w:ilvl w:val="0"/>
          <w:numId w:val="1"/>
        </w:numPr>
      </w:pPr>
      <w:r>
        <w:t>Prep</w:t>
      </w:r>
      <w:r w:rsidR="00895987">
        <w:t xml:space="preserve"> / Print</w:t>
      </w:r>
    </w:p>
    <w:p w:rsidR="3471AC19" w:rsidP="3471AC19" w:rsidRDefault="00256810" w14:paraId="178C2878" w14:textId="497D85DD">
      <w:pPr>
        <w:pStyle w:val="ListParagraph"/>
        <w:numPr>
          <w:ilvl w:val="1"/>
          <w:numId w:val="1"/>
        </w:numPr>
      </w:pPr>
      <w:r>
        <w:t>Print Volunteer Onboarding Document</w:t>
      </w:r>
    </w:p>
    <w:p w:rsidR="3471AC19" w:rsidP="00256810" w:rsidRDefault="3471AC19" w14:paraId="148E304B" w14:textId="1A3A5BBB">
      <w:pPr>
        <w:pStyle w:val="ListParagraph"/>
        <w:numPr>
          <w:ilvl w:val="2"/>
          <w:numId w:val="1"/>
        </w:numPr>
      </w:pPr>
      <w:r>
        <w:t>Connection of volunteer tasks to Metropolitan Library System Mission – WHY is this work important and HOW is it helping our guests and community reach our goals?</w:t>
      </w:r>
    </w:p>
    <w:p w:rsidR="00284982" w:rsidP="00284982" w:rsidRDefault="00284982" w14:paraId="32824FAC" w14:textId="34319455">
      <w:pPr>
        <w:pStyle w:val="ListParagraph"/>
        <w:numPr>
          <w:ilvl w:val="1"/>
          <w:numId w:val="1"/>
        </w:numPr>
      </w:pPr>
      <w:r>
        <w:t>Print for Adopt-a-Shelf:</w:t>
      </w:r>
    </w:p>
    <w:p w:rsidR="00284982" w:rsidP="00284982" w:rsidRDefault="005D2A55" w14:paraId="3C99482D" w14:textId="61EF044C">
      <w:pPr>
        <w:pStyle w:val="ListParagraph"/>
        <w:numPr>
          <w:ilvl w:val="2"/>
          <w:numId w:val="1"/>
        </w:numPr>
      </w:pPr>
      <w:r>
        <w:t>Local Collection Scavenger Hunt</w:t>
      </w:r>
    </w:p>
    <w:p w:rsidR="005D2A55" w:rsidP="00284982" w:rsidRDefault="005D2A55" w14:paraId="64B4C222" w14:textId="574488AA">
      <w:pPr>
        <w:pStyle w:val="ListParagraph"/>
        <w:numPr>
          <w:ilvl w:val="2"/>
          <w:numId w:val="1"/>
        </w:numPr>
      </w:pPr>
      <w:r>
        <w:lastRenderedPageBreak/>
        <w:t>Local Shelving Order Guide</w:t>
      </w:r>
    </w:p>
    <w:p w:rsidR="005D2A55" w:rsidP="00284982" w:rsidRDefault="005D2A55" w14:paraId="3EB26195" w14:textId="35FB21B5">
      <w:pPr>
        <w:pStyle w:val="ListParagraph"/>
        <w:numPr>
          <w:ilvl w:val="2"/>
          <w:numId w:val="1"/>
        </w:numPr>
      </w:pPr>
      <w:r>
        <w:t>Shelving Order Guide</w:t>
      </w:r>
    </w:p>
    <w:p w:rsidR="005D2A55" w:rsidP="00284982" w:rsidRDefault="005D2A55" w14:paraId="5D2187EA" w14:textId="50A460D2">
      <w:pPr>
        <w:pStyle w:val="ListParagraph"/>
        <w:numPr>
          <w:ilvl w:val="2"/>
          <w:numId w:val="1"/>
        </w:numPr>
      </w:pPr>
      <w:r>
        <w:t xml:space="preserve">Inventory </w:t>
      </w:r>
      <w:r w:rsidR="00CD3971">
        <w:t>Instructions</w:t>
      </w:r>
    </w:p>
    <w:p w:rsidR="006279C8" w:rsidP="00284982" w:rsidRDefault="006279C8" w14:paraId="16CF41C3" w14:textId="6CCFBECF">
      <w:pPr>
        <w:pStyle w:val="ListParagraph"/>
        <w:numPr>
          <w:ilvl w:val="2"/>
          <w:numId w:val="1"/>
        </w:numPr>
      </w:pPr>
      <w:r>
        <w:t>Best practices and goals</w:t>
      </w:r>
    </w:p>
    <w:p w:rsidR="00CD3971" w:rsidP="00CD3971" w:rsidRDefault="00CD3971" w14:paraId="39B0DAB1" w14:textId="26020F73">
      <w:pPr>
        <w:pStyle w:val="ListParagraph"/>
        <w:numPr>
          <w:ilvl w:val="1"/>
          <w:numId w:val="1"/>
        </w:numPr>
      </w:pPr>
      <w:r>
        <w:t>Print for Tech Helper</w:t>
      </w:r>
    </w:p>
    <w:p w:rsidR="00CD3971" w:rsidP="00CD3971" w:rsidRDefault="00CD3971" w14:paraId="1C2E3AB3" w14:textId="77777777">
      <w:pPr>
        <w:pStyle w:val="ListParagraph"/>
        <w:numPr>
          <w:ilvl w:val="2"/>
          <w:numId w:val="1"/>
        </w:numPr>
      </w:pPr>
      <w:r>
        <w:t xml:space="preserve">Instructions for remote printing, from both phone and computer </w:t>
      </w:r>
    </w:p>
    <w:p w:rsidR="00CD3971" w:rsidP="00CD3971" w:rsidRDefault="00CD3971" w14:paraId="348E97C1" w14:textId="77777777">
      <w:pPr>
        <w:pStyle w:val="ListParagraph"/>
        <w:numPr>
          <w:ilvl w:val="2"/>
          <w:numId w:val="1"/>
        </w:numPr>
      </w:pPr>
      <w:r>
        <w:t>Instructions to sign into a computer ("METRO” not “OTHER")</w:t>
      </w:r>
    </w:p>
    <w:p w:rsidR="00CD3971" w:rsidP="00CD3971" w:rsidRDefault="00CD3971" w14:paraId="5D609FD4" w14:textId="77777777">
      <w:pPr>
        <w:pStyle w:val="ListParagraph"/>
        <w:numPr>
          <w:ilvl w:val="2"/>
          <w:numId w:val="1"/>
        </w:numPr>
      </w:pPr>
      <w:r>
        <w:t>Internet Access Agreement</w:t>
      </w:r>
    </w:p>
    <w:p w:rsidR="00CD3971" w:rsidP="00CD3971" w:rsidRDefault="00CD3971" w14:paraId="5EE06440" w14:textId="77777777">
      <w:pPr>
        <w:pStyle w:val="ListParagraph"/>
        <w:numPr>
          <w:ilvl w:val="2"/>
          <w:numId w:val="1"/>
        </w:numPr>
      </w:pPr>
      <w:r>
        <w:t>Instructions for Self-Service Technology</w:t>
      </w:r>
    </w:p>
    <w:p w:rsidR="00CD3971" w:rsidP="00CD3971" w:rsidRDefault="00CD3971" w14:paraId="6172DC17" w14:textId="77777777">
      <w:pPr>
        <w:pStyle w:val="ListParagraph"/>
        <w:numPr>
          <w:ilvl w:val="3"/>
          <w:numId w:val="1"/>
        </w:numPr>
      </w:pPr>
      <w:r>
        <w:t>Fax and Copy Instructions</w:t>
      </w:r>
    </w:p>
    <w:p w:rsidR="00CD3971" w:rsidP="00CD3971" w:rsidRDefault="00CD3971" w14:paraId="77C75F40" w14:textId="3CC76C36">
      <w:pPr>
        <w:pStyle w:val="ListParagraph"/>
        <w:numPr>
          <w:ilvl w:val="3"/>
          <w:numId w:val="1"/>
        </w:numPr>
      </w:pPr>
      <w:r>
        <w:t xml:space="preserve">Metro Library App instructions </w:t>
      </w:r>
    </w:p>
    <w:p w:rsidR="006279C8" w:rsidP="006279C8" w:rsidRDefault="006279C8" w14:paraId="1BEAD22E" w14:textId="13A6665E">
      <w:pPr>
        <w:pStyle w:val="ListParagraph"/>
        <w:numPr>
          <w:ilvl w:val="2"/>
          <w:numId w:val="1"/>
        </w:numPr>
      </w:pPr>
      <w:r>
        <w:t>Best practices and goals</w:t>
      </w:r>
    </w:p>
    <w:p w:rsidR="47501D5C" w:rsidP="47501D5C" w:rsidRDefault="47501D5C" w14:paraId="22A854E2" w14:textId="762081FE">
      <w:pPr>
        <w:pStyle w:val="ListParagraph"/>
        <w:numPr>
          <w:ilvl w:val="1"/>
          <w:numId w:val="1"/>
        </w:numPr>
      </w:pPr>
      <w:r>
        <w:t>Print for Shelving</w:t>
      </w:r>
    </w:p>
    <w:p w:rsidR="00E377C0" w:rsidP="00E377C0" w:rsidRDefault="00E377C0" w14:paraId="64FBE40A" w14:textId="77777777">
      <w:pPr>
        <w:pStyle w:val="ListParagraph"/>
        <w:numPr>
          <w:ilvl w:val="2"/>
          <w:numId w:val="1"/>
        </w:numPr>
      </w:pPr>
      <w:r>
        <w:t>Local Collection Scavenger Hunt</w:t>
      </w:r>
    </w:p>
    <w:p w:rsidR="00E377C0" w:rsidP="00E377C0" w:rsidRDefault="00E377C0" w14:paraId="2E6837D0" w14:textId="77777777">
      <w:pPr>
        <w:pStyle w:val="ListParagraph"/>
        <w:numPr>
          <w:ilvl w:val="2"/>
          <w:numId w:val="1"/>
        </w:numPr>
      </w:pPr>
      <w:r>
        <w:t>Local Shelving Order Guide</w:t>
      </w:r>
    </w:p>
    <w:p w:rsidR="00E377C0" w:rsidP="00E377C0" w:rsidRDefault="00E377C0" w14:paraId="6F31FAC8" w14:textId="77777777">
      <w:pPr>
        <w:pStyle w:val="ListParagraph"/>
        <w:numPr>
          <w:ilvl w:val="2"/>
          <w:numId w:val="1"/>
        </w:numPr>
        <w:rPr/>
      </w:pPr>
      <w:r w:rsidR="00E377C0">
        <w:rPr/>
        <w:t>Shelving Order Guide</w:t>
      </w:r>
    </w:p>
    <w:p w:rsidR="3684D683" w:rsidP="3684D683" w:rsidRDefault="3684D683" w14:paraId="71D7B684" w14:textId="28B19724">
      <w:pPr>
        <w:pStyle w:val="ListParagraph"/>
        <w:numPr>
          <w:ilvl w:val="1"/>
          <w:numId w:val="1"/>
        </w:numPr>
        <w:rPr/>
      </w:pPr>
      <w:r w:rsidR="3684D683">
        <w:rPr/>
        <w:t xml:space="preserve">Email Link for </w:t>
      </w:r>
      <w:hyperlink r:id="Raef46aec61aa4a71">
        <w:r w:rsidRPr="3684D683" w:rsidR="3684D683">
          <w:rPr>
            <w:rStyle w:val="Hyperlink"/>
          </w:rPr>
          <w:t>Shelving Training</w:t>
        </w:r>
      </w:hyperlink>
    </w:p>
    <w:p w:rsidR="3471AC19" w:rsidP="00256810" w:rsidRDefault="3471AC19" w14:paraId="7DD1BEED" w14:textId="0C851155">
      <w:pPr>
        <w:pStyle w:val="Heading2"/>
      </w:pPr>
      <w:r>
        <w:t xml:space="preserve">Day of: </w:t>
      </w:r>
    </w:p>
    <w:p w:rsidR="3471AC19" w:rsidP="00256810" w:rsidRDefault="3471AC19" w14:paraId="7C533B60" w14:textId="6B123CC6">
      <w:pPr>
        <w:pStyle w:val="ListParagraph"/>
        <w:numPr>
          <w:ilvl w:val="0"/>
          <w:numId w:val="1"/>
        </w:numPr>
      </w:pPr>
      <w:r>
        <w:t xml:space="preserve">Send a reminder email to all staff on location </w:t>
      </w:r>
    </w:p>
    <w:p w:rsidR="3471AC19" w:rsidP="00256810" w:rsidRDefault="3471AC19" w14:paraId="309D5723" w14:textId="199859C8">
      <w:pPr>
        <w:pStyle w:val="ListParagraph"/>
        <w:numPr>
          <w:ilvl w:val="0"/>
          <w:numId w:val="1"/>
        </w:numPr>
      </w:pPr>
      <w:r>
        <w:t>Have checklists and training ready</w:t>
      </w:r>
    </w:p>
    <w:p w:rsidR="3471AC19" w:rsidP="00256810" w:rsidRDefault="3471AC19" w14:paraId="7AE43D84" w14:textId="1785948D">
      <w:pPr>
        <w:pStyle w:val="ListParagraph"/>
        <w:numPr>
          <w:ilvl w:val="0"/>
          <w:numId w:val="1"/>
        </w:numPr>
      </w:pPr>
      <w:r>
        <w:t>Notify security that volunteers will be checking in – provide names and point person contact information</w:t>
      </w:r>
    </w:p>
    <w:p w:rsidR="3471AC19" w:rsidP="00256810" w:rsidRDefault="3471AC19" w14:paraId="5DDE64A1" w14:textId="53A18B01">
      <w:pPr>
        <w:pStyle w:val="ListParagraph"/>
        <w:numPr>
          <w:ilvl w:val="0"/>
          <w:numId w:val="1"/>
        </w:numPr>
      </w:pPr>
      <w:r>
        <w:t>Wait at designated area 10 minutes before scheduled arrival time</w:t>
      </w:r>
    </w:p>
    <w:p w:rsidR="3471AC19" w:rsidP="00256810" w:rsidRDefault="3471AC19" w14:paraId="2BD59E9D" w14:textId="4AC681BC">
      <w:pPr>
        <w:pStyle w:val="ListParagraph"/>
        <w:numPr>
          <w:ilvl w:val="0"/>
          <w:numId w:val="1"/>
        </w:numPr>
      </w:pPr>
      <w:r>
        <w:t>Welcome the volunteer - say your name (and pronouns)</w:t>
      </w:r>
    </w:p>
    <w:p w:rsidR="3471AC19" w:rsidP="00256810" w:rsidRDefault="3471AC19" w14:paraId="5D0C77BB" w14:textId="6DC285F7">
      <w:pPr>
        <w:pStyle w:val="ListParagraph"/>
        <w:numPr>
          <w:ilvl w:val="0"/>
          <w:numId w:val="1"/>
        </w:numPr>
      </w:pPr>
      <w:r>
        <w:t>Introduce the volunteer to any staff or volunteers you encounter</w:t>
      </w:r>
    </w:p>
    <w:p w:rsidR="3471AC19" w:rsidP="00256810" w:rsidRDefault="3471AC19" w14:paraId="01C0EF55" w14:textId="07B5B42D">
      <w:pPr>
        <w:pStyle w:val="ListParagraph"/>
        <w:numPr>
          <w:ilvl w:val="0"/>
          <w:numId w:val="1"/>
        </w:numPr>
      </w:pPr>
      <w:r>
        <w:t xml:space="preserve">Give a brief tour of location </w:t>
      </w:r>
    </w:p>
    <w:p w:rsidR="3471AC19" w:rsidP="00256810" w:rsidRDefault="3471AC19" w14:paraId="150F4AE4" w14:textId="103888C7">
      <w:pPr>
        <w:pStyle w:val="ListParagraph"/>
        <w:numPr>
          <w:ilvl w:val="0"/>
          <w:numId w:val="1"/>
        </w:numPr>
      </w:pPr>
      <w:r>
        <w:t>Show the volunteer how/where to log in and out</w:t>
      </w:r>
    </w:p>
    <w:p w:rsidR="3471AC19" w:rsidP="00256810" w:rsidRDefault="3471AC19" w14:paraId="119E1D6F" w14:textId="4765C9FD">
      <w:pPr>
        <w:pStyle w:val="ListParagraph"/>
        <w:numPr>
          <w:ilvl w:val="0"/>
          <w:numId w:val="1"/>
        </w:numPr>
      </w:pPr>
      <w:r>
        <w:t>Conduct the training and orientation</w:t>
      </w:r>
    </w:p>
    <w:p w:rsidR="3471AC19" w:rsidP="00256810" w:rsidRDefault="3471AC19" w14:paraId="0B8526FB" w14:textId="39B31289">
      <w:pPr>
        <w:pStyle w:val="ListParagraph"/>
        <w:numPr>
          <w:ilvl w:val="0"/>
          <w:numId w:val="1"/>
        </w:numPr>
      </w:pPr>
      <w:r>
        <w:t>Volunteering begins</w:t>
      </w:r>
    </w:p>
    <w:p w:rsidR="3471AC19" w:rsidP="00256810" w:rsidRDefault="3471AC19" w14:paraId="2F22009B" w14:textId="61F42C8F">
      <w:pPr>
        <w:pStyle w:val="ListParagraph"/>
        <w:numPr>
          <w:ilvl w:val="0"/>
          <w:numId w:val="1"/>
        </w:numPr>
      </w:pPr>
      <w:r>
        <w:t>Check in frequently</w:t>
      </w:r>
    </w:p>
    <w:p w:rsidR="3471AC19" w:rsidP="00256810" w:rsidRDefault="3471AC19" w14:paraId="53B6FD74" w14:textId="34AC8970">
      <w:pPr>
        <w:pStyle w:val="ListParagraph"/>
        <w:numPr>
          <w:ilvl w:val="0"/>
          <w:numId w:val="1"/>
        </w:numPr>
      </w:pPr>
      <w:r>
        <w:t>Follow up at the end of the shift to answer any questions and receive feedback</w:t>
      </w:r>
    </w:p>
    <w:p w:rsidR="3471AC19" w:rsidP="00256810" w:rsidRDefault="3471AC19" w14:paraId="23DA814B" w14:textId="51E5A38E">
      <w:pPr>
        <w:pStyle w:val="ListParagraph"/>
        <w:numPr>
          <w:ilvl w:val="0"/>
          <w:numId w:val="1"/>
        </w:numPr>
      </w:pPr>
      <w:r>
        <w:t>Assis</w:t>
      </w:r>
      <w:r w:rsidR="00256810">
        <w:t>t</w:t>
      </w:r>
      <w:r>
        <w:t xml:space="preserve"> the volunteer in logging out</w:t>
      </w:r>
    </w:p>
    <w:p w:rsidR="3471AC19" w:rsidP="00256810" w:rsidRDefault="3471AC19" w14:paraId="48E32843" w14:textId="7CD5CD38">
      <w:pPr>
        <w:pStyle w:val="ListParagraph"/>
        <w:numPr>
          <w:ilvl w:val="0"/>
          <w:numId w:val="1"/>
        </w:numPr>
      </w:pPr>
      <w:r>
        <w:t>Ensure a future shift is scheduled</w:t>
      </w:r>
    </w:p>
    <w:p w:rsidR="3471AC19" w:rsidP="00256810" w:rsidRDefault="3471AC19" w14:paraId="35A804B5" w14:textId="60367BB0">
      <w:pPr>
        <w:pStyle w:val="ListParagraph"/>
        <w:numPr>
          <w:ilvl w:val="0"/>
          <w:numId w:val="1"/>
        </w:numPr>
      </w:pPr>
      <w:r>
        <w:t>Email a short note of thanks</w:t>
      </w:r>
    </w:p>
    <w:p w:rsidR="3471AC19" w:rsidP="3471AC19" w:rsidRDefault="3471AC19" w14:paraId="53441FDC" w14:textId="1F0580CA">
      <w:pPr>
        <w:ind w:left="720"/>
      </w:pPr>
    </w:p>
    <w:sectPr w:rsidR="3471A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3EA"/>
    <w:multiLevelType w:val="hybridMultilevel"/>
    <w:tmpl w:val="EAA8F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5F46"/>
    <w:multiLevelType w:val="hybridMultilevel"/>
    <w:tmpl w:val="6A385BD6"/>
    <w:lvl w:ilvl="0" w:tplc="9B7EE1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92A2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D060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9A9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4611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3CFF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E8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F0E6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A42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0FF25AD"/>
    <w:multiLevelType w:val="hybridMultilevel"/>
    <w:tmpl w:val="0F52169A"/>
    <w:lvl w:ilvl="0" w:tplc="5502A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6A45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DE12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885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F2D6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14B6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46CD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58D9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B07B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F452DB"/>
    <w:multiLevelType w:val="hybridMultilevel"/>
    <w:tmpl w:val="14BA7546"/>
    <w:lvl w:ilvl="0" w:tplc="57BA0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EC5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9038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982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C08D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56B2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C465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4A54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AAC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9B21AC"/>
    <w:multiLevelType w:val="hybridMultilevel"/>
    <w:tmpl w:val="873EE560"/>
    <w:lvl w:ilvl="0" w:tplc="3F6A5A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CEF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583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835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4C8B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96E6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7CE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F8AA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00BB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0278081">
    <w:abstractNumId w:val="2"/>
  </w:num>
  <w:num w:numId="2" w16cid:durableId="1273973896">
    <w:abstractNumId w:val="1"/>
  </w:num>
  <w:num w:numId="3" w16cid:durableId="1573419471">
    <w:abstractNumId w:val="4"/>
  </w:num>
  <w:num w:numId="4" w16cid:durableId="897283379">
    <w:abstractNumId w:val="3"/>
  </w:num>
  <w:num w:numId="5" w16cid:durableId="4018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9F83FA"/>
    <w:rsid w:val="00256810"/>
    <w:rsid w:val="00284982"/>
    <w:rsid w:val="00344FAF"/>
    <w:rsid w:val="00502970"/>
    <w:rsid w:val="005D2A55"/>
    <w:rsid w:val="006279C8"/>
    <w:rsid w:val="00895987"/>
    <w:rsid w:val="00AF108B"/>
    <w:rsid w:val="00CD3971"/>
    <w:rsid w:val="00E377C0"/>
    <w:rsid w:val="02DAE0D4"/>
    <w:rsid w:val="03132F78"/>
    <w:rsid w:val="03EE9EEF"/>
    <w:rsid w:val="0A9F83FA"/>
    <w:rsid w:val="0B2F178D"/>
    <w:rsid w:val="0BD42606"/>
    <w:rsid w:val="0DADD4B1"/>
    <w:rsid w:val="0F69BDDB"/>
    <w:rsid w:val="100288B0"/>
    <w:rsid w:val="11957067"/>
    <w:rsid w:val="14D6914B"/>
    <w:rsid w:val="14DDE759"/>
    <w:rsid w:val="1585F4C7"/>
    <w:rsid w:val="1A1D6DD0"/>
    <w:rsid w:val="1A2C22AF"/>
    <w:rsid w:val="21B3D27B"/>
    <w:rsid w:val="233425EA"/>
    <w:rsid w:val="25869234"/>
    <w:rsid w:val="25C6B833"/>
    <w:rsid w:val="30615D6C"/>
    <w:rsid w:val="3355362F"/>
    <w:rsid w:val="3471AC19"/>
    <w:rsid w:val="3642CB2E"/>
    <w:rsid w:val="3684D683"/>
    <w:rsid w:val="386C6F51"/>
    <w:rsid w:val="3B9FF75E"/>
    <w:rsid w:val="3C4B7321"/>
    <w:rsid w:val="3D47CDFA"/>
    <w:rsid w:val="3EE85920"/>
    <w:rsid w:val="3F295E98"/>
    <w:rsid w:val="3F72836C"/>
    <w:rsid w:val="406E988C"/>
    <w:rsid w:val="40870BD0"/>
    <w:rsid w:val="426E49B5"/>
    <w:rsid w:val="42E573BD"/>
    <w:rsid w:val="461D147F"/>
    <w:rsid w:val="47501D5C"/>
    <w:rsid w:val="49803BD2"/>
    <w:rsid w:val="4BC332B2"/>
    <w:rsid w:val="4C73924D"/>
    <w:rsid w:val="4E60D9AF"/>
    <w:rsid w:val="4E83A96C"/>
    <w:rsid w:val="5260BD4E"/>
    <w:rsid w:val="54D01B33"/>
    <w:rsid w:val="55FFD640"/>
    <w:rsid w:val="563C4831"/>
    <w:rsid w:val="59C0FF3E"/>
    <w:rsid w:val="5CDB92BA"/>
    <w:rsid w:val="5D1EF517"/>
    <w:rsid w:val="5E24B197"/>
    <w:rsid w:val="641A9EFF"/>
    <w:rsid w:val="641D814E"/>
    <w:rsid w:val="64A4C94B"/>
    <w:rsid w:val="68D2253E"/>
    <w:rsid w:val="6C8D0B73"/>
    <w:rsid w:val="6E539917"/>
    <w:rsid w:val="6F2E9854"/>
    <w:rsid w:val="70C029DD"/>
    <w:rsid w:val="71BC3E02"/>
    <w:rsid w:val="73270A3A"/>
    <w:rsid w:val="73F7CA9F"/>
    <w:rsid w:val="74020977"/>
    <w:rsid w:val="786690B1"/>
    <w:rsid w:val="7DE9F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83FA"/>
  <w15:chartTrackingRefBased/>
  <w15:docId w15:val="{2B4B7303-E75E-4B6A-AC98-87389637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81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25681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my.nicheacademy.com/volunteer/course/41745" TargetMode="External" Id="R1dc86944097d43f6" /><Relationship Type="http://schemas.openxmlformats.org/officeDocument/2006/relationships/hyperlink" Target="https://my.nicheacademy.com/volunteer/course/50812/lesson/148200" TargetMode="External" Id="Raef46aec61aa4a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B39705AAB24FA3BD06CFA03F4F64" ma:contentTypeVersion="17" ma:contentTypeDescription="Create a new document." ma:contentTypeScope="" ma:versionID="8bf1d7de2cd3499b81eea503d496e7d9">
  <xsd:schema xmlns:xsd="http://www.w3.org/2001/XMLSchema" xmlns:xs="http://www.w3.org/2001/XMLSchema" xmlns:p="http://schemas.microsoft.com/office/2006/metadata/properties" xmlns:ns2="514aed37-6ef8-4753-aae9-19da46a978cc" xmlns:ns3="df1fc33e-40e1-46e0-ba44-cc2bdccddb0f" targetNamespace="http://schemas.microsoft.com/office/2006/metadata/properties" ma:root="true" ma:fieldsID="1a7a4579924b31aa874b6fdfdd32660a" ns2:_="" ns3:_="">
    <xsd:import namespace="514aed37-6ef8-4753-aae9-19da46a978cc"/>
    <xsd:import namespace="df1fc33e-40e1-46e0-ba44-cc2bdccdd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aed37-6ef8-4753-aae9-19da46a97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3bd201-2a5a-4a42-865e-90619d530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fc33e-40e1-46e0-ba44-cc2bdccdd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ff95a4-5d05-4bdf-bdd2-d96b67a0628c}" ma:internalName="TaxCatchAll" ma:showField="CatchAllData" ma:web="df1fc33e-40e1-46e0-ba44-cc2bdccdd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aed37-6ef8-4753-aae9-19da46a978cc">
      <Terms xmlns="http://schemas.microsoft.com/office/infopath/2007/PartnerControls"/>
    </lcf76f155ced4ddcb4097134ff3c332f>
    <TaxCatchAll xmlns="df1fc33e-40e1-46e0-ba44-cc2bdccddb0f" xsi:nil="true"/>
  </documentManagement>
</p:properties>
</file>

<file path=customXml/itemProps1.xml><?xml version="1.0" encoding="utf-8"?>
<ds:datastoreItem xmlns:ds="http://schemas.openxmlformats.org/officeDocument/2006/customXml" ds:itemID="{98E4A4E4-E99B-40CC-A8FA-EE2729DA24A4}"/>
</file>

<file path=customXml/itemProps2.xml><?xml version="1.0" encoding="utf-8"?>
<ds:datastoreItem xmlns:ds="http://schemas.openxmlformats.org/officeDocument/2006/customXml" ds:itemID="{A095F1DA-8304-46D8-9198-EBA98F1E4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82CA1-2C4F-472B-A083-D9CD4F7B8B32}">
  <ds:schemaRefs>
    <ds:schemaRef ds:uri="df1fc33e-40e1-46e0-ba44-cc2bdccddb0f"/>
    <ds:schemaRef ds:uri="514aed37-6ef8-4753-aae9-19da46a978cc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Port</dc:creator>
  <cp:keywords/>
  <dc:description/>
  <cp:lastModifiedBy>Heidi Port</cp:lastModifiedBy>
  <cp:revision>12</cp:revision>
  <dcterms:created xsi:type="dcterms:W3CDTF">2022-06-23T15:18:00Z</dcterms:created>
  <dcterms:modified xsi:type="dcterms:W3CDTF">2022-07-25T19:04:55Z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0x0101000EADB39705AAB24FA3BD06CFA03F4F64</vt:lpwstr>
  </property>
  <property fmtid="{D5CDD505-2E9C-101B-9397-08002B2CF9AE}" pid="3" name="MediaServiceImageTags">
    <vt:lpwstr/>
  </property>
</Properties>
</file>